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4D" w:rsidRDefault="009E4294" w:rsidP="0086764D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inline distT="0" distB="0" distL="0" distR="0">
                <wp:extent cx="360680" cy="495935"/>
                <wp:effectExtent l="3175" t="7620" r="7620" b="1270"/>
                <wp:docPr id="1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680" cy="495935"/>
                          <a:chOff x="0" y="0"/>
                          <a:chExt cx="676" cy="961"/>
                        </a:xfrm>
                      </wpg:grpSpPr>
                      <wps:wsp>
                        <wps:cNvPr id="2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1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2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3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4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92CB19" id="Группа 53" o:spid="_x0000_s1026" style="width:28.4pt;height:39.0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m1bDhwAAD+YAAAOAAAAZHJzL2Uyb0RvYy54bWzsXWuOG0ly/m/AdyD6&#10;p4GeZtabjdEsZvUYLDC7HnjbB6DY7G5i2CyapNSaNQwY8BF8Ed/AV9i9kb/IRzGClZFZM5L9x5rF&#10;qihVZGTGI18RX2Z9+7tPz9vZx/XhuOl3r67MN/Or2Xq36u83u8dXV/989+66u5odT8vd/XLb79av&#10;rn5ZH69+993f/923L/vbddE/9dv79WEGJrvj7cv+1dXT6bS/vbk5rp7Wz8vjN/1+vcPLh/7wvDzh&#10;r4fHm/vD8gXcn7c3xXze3Lz0h/v9oV+tj0f86xv38uo7y//hYb06/ePDw3F9mm1fXaFtJ/vnwf75&#10;nv68+e7b5e3jYbl/2qx8M5a/oRXPy80OlQ6s3ixPy9mHw2bE6nmzOvTH/uH0zap/vukfHjartZUB&#10;0pj5hTQ/HPoPeyvL4+3L435QE1R7oaffzHb1p48/HWabe9juarZbPsNEf/3Pv/373/7jr/+N//3X&#10;rC5JRS/7x1tQ/nDY/3n/08HJiZ8/9qufj3h9c/me/v7oiGfvX/7Y34Pt8sOptyr69HB4JhYQfvbJ&#10;WuKXwRLrT6fZCv9YNvOmg71WeFUt6kVZO0utnmDOUanV01tfrmkbV2jRGCpxs7x11dkm+iaRPPC2&#10;41mhx89T6J+flvu1tdOR1OQVWgSFvjus1+TBs9L6G1UOqqDJI1cje0NkR2j7tylQVcTydvXhePph&#10;3VsbLD/+eDy5PnCPX9ay994P7qD/h+ctusM/3MzAb/ZCf/oeMxDBbQai+exp5hWPnjCQQBGMJMql&#10;FCRRLpUgiXKpGUlb1fHWwEGG1hRxmVpG0tZdnA8GtoFPHeezYCRta+J8DFdzF2dkuJbbTuPEFW1K&#10;hRVXddspwhmu7UIzPdd3N28V+bjCW01ArvKuLhRWXOem0iTkau+6Js6r4Go3TRvXVsEV3y00XkLx&#10;i7nCi2t+MVfcsxCa16xYcNUvQBXtMgVXfVEqZiy47heF4lwF132BThHtgQXX/aJYxNuFcfDcd4p2&#10;EedVct0v0PqojCXXfTlXdF8K3WtDQ8l1XxqtXUL3mq+WXPelpvtS6L5RdF9y3ZeoMar7Uui+Vnyi&#10;4rovMShFeVVC95q+Kq77SvPVSui+VCaJiuu+qhXdV0L3mt9XXPdVp4wTldC91h8rrvt6rvh9xXXf&#10;LZS+XXPd16Vix5rrvus0Xlz3da30bSzfzj2tazVeXPe1NkbXXPddo4zRNdd9vVDsWHPdd7XiEzXX&#10;fWMU3ddC99o40XDdN6UyY2PVyPRVKO1quO6bSpGxEbqfV/Hxq+G6bxpl/Gq47lttTmu47ptG8YmG&#10;675tlWm7EbpvtXZx3beYRaNjdCt03yr9seW6b+HRcV5C9/Do6PjVct23laL7VuheW+G2QvelMkbT&#10;xmNYD6qr5ZbrXvGulmt+Pmvm+G/W1DVmFL9SDwv0lms/SUl7qaF1aUpuhTQlt0SaklsjTcktkqbk&#10;VklTcsukKaV1EprvJtuom2yjxWQbLSbbaDHZRovJNlpMttFiso0Wk220mGyjxWQbLSbbyMwnG8nM&#10;J1vJzCebycwn28nMJxvKzCdbyswnm8rMJ9vKzCcby8ynW0vsrZNd34gtdoZ0urXMdGuJLXemAdOt&#10;ZZLWQnjsMcR9lk8hFLT6tPOxIPyaLSmSe4dJiYJD+/5I0TcKDSEydxdibKCjt4x8IcihMCK3sUTU&#10;OSLH9MS5w2+J3Mb8ouRGkENEIm99wG/MvRDk8DQiX6jkpSAnHyJ6OIgLKI75V7KAlxa21wrUsoCX&#10;1+gCN7KAl9joIreygJfZ6EJL+1J0hIRG/EOT4cLCXuhCFRrTG7cxxTlsDarQmOVEAS80whVKkzDZ&#10;iQJeaMQktALS0hSWoCYh8KAVkJam2IMtoAstLU0BBltAF1pamqIItoAutLQ0hQpsAV1oaWmKB1AB&#10;7Pg1oaWladNvC6hC0yTJDUFbe1tClZrmSlHCi40tutIomjJFCS83NuJqCWlt2oxTq7DdVktIc9de&#10;cpcTiQ1MNI/yVtVecmyd1TqkwWn7bFuVkFxanDbJtkRCcmly2gpTiSFFMhrRaI7lctCG15bQbY5h&#10;UpTwkmPjqkmOAVWU8JJje6qWkDanLaptlS45xmBeB21EqQS2mmod0uatlxwbSrWEtDltKm0dCcml&#10;zWnraEsIyZ1/+Yn4gETmZQrzcDVDCvM9tQsT8/JE83f4OXt5dWVTQE+vrigjQ//+3H9c3/WW4kST&#10;uH2Pem1SCrWd3293nM7pLFCFd+G5t7wcDXIuXkvhbXg6KqdLZFSSVFjcoFXIlySpnO2RC0lS0fqL&#10;mGG/5swXGhSevmHOAshhJMloZw5uyE8kyZCZcHSd3bFDtaG28HS1Iuvg6LD7SbXO0M4Q9SJnkKQr&#10;vLTIB6Tp/KyCWH+azg8tiOOn6SgOQe1zEQpVXkTnHV3GTRB5d3QZPSOq7uiGgSzoNzydnhEx9/zS&#10;ekE0fFL7EOl2dC6fq8qLKLajy9gDEWpHl7Evos+WDvHlpD0QWXZ0XYbOTzaIC6f5Bb/HNJDyU0R7&#10;Xb2YWlN0iOQ6uoy/IErr6LAaTfKj6Dv1S2x4k3R+4kP8NEPn/Aqx0TSdn04Q98zQ+VEI+k62jyKN&#10;kAPxygydb9+wUA3+Hp7O7y8H+PB2te2Pa9cQmjYsSmKYP+DNHCBw7Leb+3eb7ZbmjePh8f3r7WH2&#10;cUloGvufb6gg29rN4K6nYkFeKg5wh5+iCOZh0TH/ujBFNf99sbh+13TtdfWuqq8X7by7npvF7xfN&#10;vFpUb979G01fprp92tzfr3c/bnbrgNQx1TTghscMOYyNxerQBLmokUa1cv0GIQHN2d1DuuXt03p5&#10;/9b/Pi03W/f7RrbYKhlih6dVBEApDuPhECnv+/tfgPc49A6lBFQVfjz1h79czV6AUHp1dfyXD8vD&#10;+mq2/cMOiJWFqWjxfrJ/qeqW9mwH/uY9f7PcrcDq1dXpCjt6+vn65GBQH/aHzeMTanKrhF3/PYA6&#10;DxtChdj2uVb5vwA083+EnkGXcXCkM3rGzlZfGj3jd7qFHdqsj1oAUkNbNUIfQcvexwNuiXeP6fiZ&#10;sqJMBbhanzmDY3iQsLA5W1dhEkAzZgN1DfF9jQ0kGmhsPmfMBgPQQNKWSnMw+gxENoc55sMDfx6J&#10;MxYLs8DAx+ZxxnwwsA8kPiU05iOifDZJOGYkwnttYxOhEU6YOIf6jGYxrusW2SzkqSKsuLYLRTxE&#10;fM71tQCOxFlxhVeK5RALOrPqXDY70iquc6Sp4y7Jtd5VNhE3ZkUd56yr2gJoxnqXABqk2KISovcx&#10;Xi4BHeHFFd8hrR/nJRRfKA4qADQd0tRxXlzzBdKIUX1JAM1ck5Grvmg0Xlz3Htgz1r0E0HSKjBJA&#10;44A9EV5c9x5AM9a9BNA4YE+EF9d9aWwCOsKLe70H9kR4cd2XAKpFdS8BNA6DFuHFdV8ZpQtJAA2S&#10;rlGfEACaCungaLsEgKZbWLDEuF0SQFMr/VEAaDwgJMKL677S+pAA0HhASIQX133tQFVjOwoATQe4&#10;QVxfXPc15qa4vrjfd7VN2I/bJQE0DgA4bpcE0DjwUoQX9/sacJZouySAxiX/I7y47mvgM+O8uN93&#10;gJdF9XUBoFHGVQmgmStj4QWARvF7AaBpOwviGMsoATSAxkRlFACatlFklAAabXYUAJrWAY4i7eK6&#10;bwAvi7eL677V/EsCaLS+LQE08MKoHSWARlv+NdzvW82/JIBG4yUANNoikAKaw7SdTDMKDE2akpsg&#10;TcnNkKbkQ1Cakq980pR8KEpTcrMkKb8ia/wJgbSWJtvoK7Jmij6/ImumjWH/P5E1iOFNhXXIjJqL&#10;zydgHTKdhqkEERId1oFUGAXIAmgEswSRh2DzKOuI8CcnxwRA5CG2OiaXWTSM7UQeUhVjcpk2zcM6&#10;LiAvxks7BPPHNcikKZYqtkUJWIfMmRJWh0RIwDpkytTH0e8SsA5pXx/sSsE6LizshdZhHZ20cR7W&#10;gaQEtzKdUSGhdVgHovWigDf0kJQa2aGTls7DOjDn8BrysA6AOkUBb2l3SpEi6Jd4qAvwi09c3WH3&#10;6gLk4wLS0hNgHdLSE2Ad0tJ5WAdwn1zoPKoDk5Qo4C2tgzqQBxUFvKV1TAfAoLxAHtIBTKgo4N1b&#10;R3QgpSUKhDFMHcQuwS9TAB3S1lMAHdLYUwAd0toTAB1IpnHJ6ZwC9dMEoOMC/EKbKVtCdXLCkoo6&#10;vMGxKVK6BUFKeYk4oMP1wM+BTiCoMCPoBMZwqu4MjfCZNXoP2UJe8vw+5NgcnZtPA1V4F56cpsV8&#10;5GQOb8PTUTlHbV2aAvKFt+HpqLC7QqsQuE/yclpu0eNTNfrpq80kcymQSnVmcqB+PGq7dKW0rgW3&#10;bphvgnzh6eQ0FP4guqHjhvfh6emGzHVGuxSAJn7ufLOqX4SAHR0y9indIbzr6DDuJ+mgDlsvxqUU&#10;3YCcQIdJ0vklRA4BgnCqlyMkt4LewtPpD6FSR5fJhCMM6uiGnhv4hKfnR2fISM8ZJAHCl44ugwBB&#10;aNLRIUSa0gvCjo4ukzGvKdRq/S/tpggXOjogMpL1Ap5E/NoMwqemUw1Eh2hCil/j7dHCv5J0fqHX&#10;4iRkmi6MGGHEDfYKT2c3hNVc+zL6a7wfUC46Wa8fP5Hpn0R3ye3LIBje2f98A74iGBya4SuCwV48&#10;86suVInf/4EpwCEYCFBhSWbYWaBbfGkIAwVqafCwzM8QhpoO4xOEoRu2rJ8FYTAV5SKIK2Tg8AQO&#10;YWhtatDXyIkwYA4hG4OD7lFOPMHb2gRvhBP0euaE49FRThjXBqKuoHRShBMWqANRYY8XR6TjkcsO&#10;59KjnDBdnTnZXFKEE48pu3spIm2iEX5gVc7pbHGElYAzdPasbIwXV3qJRH6cF9d6Z888x3hxtZct&#10;pcti7eJ6d2eLY7y44kucZo7z4ppX/YpiIIO+KPkTaxXXvMqJ5syBU11QwjnCSwAaapyLjvqDBDTY&#10;2x9ivLjma3t6OqItcSMI4HJKu7jma3viOcaLa97Yi11i7eKar+2NDTFeXPPGJqVivLjua827BKBB&#10;HWhodXG2EPA5Ud1T+GagMvYUfKRdAtBQ25skIjLSOmUCL677CncLxNsldK8OgVz3peYT4kYQY28g&#10;iMnIdV9acERERgFoMDaBGuElAA0FoApRGQWgAZv1uK8KQENhCBwRaxfXPa4piHZHgWcwFl8UY8VV&#10;XymTj4AzkE7jreJer4w3hEc+e402IwowQ2FvPInoXYAZ7GUNEfkI4D5UWFhcRIwVH246RT46snRm&#10;ZVPgMVbc43EmOa4rAWUotNFGQBmMhSnFROR6LzQvFVAGupEmakMBZSgsTCkio4AyVPb6rki7BJQB&#10;d/jF3VRAGWpDEIsYL657oy1txF0gtb07JcaLu7wB4DHafQSUoW7oNrAYL657db4WUAZ1ZhRQhlJr&#10;l4AyqDOjwDKo6xuBY6ixiI3KKO4CKQtluBF3gdTaiCruAlHXcOIukEobbygSMvTHErjOqB3FTSBG&#10;G3EEVqHUfJViFkONRhudKXI1UBUAuEXbRSdbBip7fVrEvZBCOhMVFs0Y6Y7IG52ptL0BckVnogL+&#10;HG8Vn2MtgDfWKq74WlO8uN7DlMqgSge4BjVUFvsZkVBc60ELl6ijiis9HP4wxosr3lh8a0RGcZVH&#10;hSuKouoSYIMC02e8XVz1pb10K9YurvrCIp5j7eK6L4Eii7eLT7PU/aPtkld24GLRODN5XUeFi74U&#10;btzvS23Wltd0qMtLeUVH2alt475fG2XxJa/mKNHdomqT13LU2oQrr+SotA4gr+OgS83iehP7WlJv&#10;vG1iY1trgyJGJdahdEnpoN7Q79RpxFCq40ym7fyMQOurE5xJX7nBYyJGgPaTACpzsc9N3E1k6Pjk&#10;IE6aq9jzZkj5tJAh5dbJkHILZUi5lTKkvL9kSPmwlSHlY1eGlA9gGdLp1hK75DRXsVXOkE63ltg0&#10;Z7hOtxYd85zorwScmEo63VpiN50Ra7q1xL46zVVsrjOk060lttkZrtOtJXbcGa7TrSU23xmu0/uW&#10;2IinuYrdeIZ0+kgoNuYZrtNHQrFHz3Cd3rfEbj3DdXrfEkcQMlyn9y2xg09zFdv4DOn0viU29Bmu&#10;0/uW2NpnuE7vW2KTn+E6vW+J7X6aq9jzZ0in9y2x+89wnd63ZBxgjjBZfKEqIgE46qaEmhCSZDOW&#10;6UoQKgx5nzJdVbJABQApEwG9tPrkACmXt9cRvbQE5fToAcgY3gU4xQiXSOtQTg/fJnodDofFKKeH&#10;Noheh4RhRcrp4Y9EH+AJ4/YgH8PpPUAicVubQW5GlPAiD0nSSB0SPJcH9iJLI+vwYuvIXuOvIghY&#10;6Ty0F9kbUQct5UlVUIiDXkTkuLC1l3wAW0VKSGvn0b2IPclWecl1eC8yDrKEN7mO7zVY3HILenBK&#10;4t42g5yQKBHcXPdzLHVFCe/oOsQXGTBZwkuuY3wNmIk6vOQ4h6pZEOtfXiKP8jWoXpTwkmNtqNYh&#10;bZ7H+SLsJevwkutAX4OGi1Z5yXWkr8ESmZfIQ30NclGihJd8gAyOvR1KESXC4KaPblCOKOElR0pD&#10;0y6Wz6KElxyJC7WEtPkEsC8Uz+uYAPbFLfeihJc8AfaFqUQJL/kAAx1rFyYTJbzkA2QwUkLaPA72&#10;5deOGqy3eR20RLDTje7tcAdRwkuO6V2zB1bfooSXfIBIRuSQNvfgxjsE7dU6pM0pcE9yDLedReqQ&#10;NvfA0rsBqBopIW1OUXhbR0JyaXMKttsSurfDWbmuPOz0DlFzTXIs13kJf/XZHWLjaglpc4qPU6tw&#10;obVaQtqcouC2hC458JaiVV5ywDbVOqTN6TJqW0dCcmlzG7emIhSZVmuRVrfH3VyZhPTS7jYG7cok&#10;5JeWt5FmV0bXALor15mNJ7syug6Q9xNlzss5XQfo5LKMdwCTWNEhJyjLeBegGC/TdfQgAc5ngRoX&#10;JuEHdte4RQk/4BC4jBE/rD6i9zFSNoQOFVC+gyo/HxpwIFskVq2PNNiIuzacKSQcFwCZC8rwPjwd&#10;R4PBjbyuQd92HMP78PR0tEcGXe4QgvEX5OGcepof5eqI33C3aqgvPF29SJc7OrhKqn3A5jk6aChJ&#10;Rzd4oN4OsPAkXYBvDx4S2hWevn3eIm0Wnu/qBWQxWW9JH1EiveBoTKp9yGU5umEFFdoVnq59SGY5&#10;umF1Hd6Hp6fz82CbuSAPCSjLrxnmmcAnPD2/kaeG9wGYPfZuxznr2r4BA11gHJ6uAUDnuYZOpKuG&#10;gTrwCU/HD2gfyy9L5w/u4Vq6pAENXQkEQ1cZh6V9oqVDx0o5xECXwf3TntDyGxagQc7w9PJ6/VWZ&#10;Dkp7Gssv44i0nnd0Gb34gavCaj4pL+zq+KU7MpLkE+mcv5Q4zpes1/MrMUCk6dwARx06TecGuCLn&#10;L/5cTIGwYpKf99MCdknTOXsUmQttae9NejaZY1k2pUh0wzYl+FN4er+iLz4Q3bCFDe/D09HRx0aI&#10;bIhVhNfh6cgIIUNk+OZFSloCfYFsWFQGJuHpmFGOBVS5E15u8TBsfAKP8HS8nNZGg48++gGKYmsP&#10;7qzN7IABWrq0eQu/+8XqKKUXAAEtM4QEk2R0hxY0M4SBgqzh6WQuKKUIMrhMkpsfWjIeADSgEzTd&#10;gQo/QI5Ufdk2Z5ES41C6cU4jZXbB4VpXZib+wt/IW2XOZYaFToV4Qap9xneMCguyJJ1fYFXDpjPo&#10;IzydzewCFTarsPFK8qPEA9EB6pOkmzhPhqVsbj4taQE9oV7gBD1dWn+lv3C/whUAKTnCAqvCSj5J&#10;F+b7zHwKvKBrX2ZcLv1Ctsqd46Rv3FBfy4xWJX04iOgyZ3mBG7R0mW5UYn1ozZH2FiAHXa3pybTw&#10;hxrdoSf9TK3fsOeGHx87GELowdPD049SPvCRGxq942VGxotRO1Slj/NhYTooWhvoASi0OszsBKqw&#10;k0qrGpBCy22IeYSWhqdTTuWXX4TZSrl9OM5Ly8kkHeGX4H60H03Seb8y0GeKrgzrArhEko5gpai3&#10;yDgDdR9Llxl2gTB0dAgLJOv1w1CZWZCEfVk5ZAuCHcLT2QPwQVsv1Z+sN6wKMtMbTWu2/+bo/D6v&#10;yg0bhG6FnnPTFgB4ni5t38oPVxWG6ZS8ABs6fpA7TedWVdUQdQ76DU/v92GazgynQMC6enPTR5A3&#10;s6yfOg2GUSM3XQa6YXQJYoYBCYPs1xvdKbYmTnNPvLb+643u/lp9nE+edq3+S3+4d3fq06/9oV+t&#10;j8fN7jF+Hhp9+vJGdzvcfunj0IWP7uGgJ40e7EA0Rgt7HjqMUp91HNp+Ah3oJltF/D53f9R0RINF&#10;GwMxAg4yosD8NlBoXDBWDTQWVDLiAo0PFK29p9TtAzgGGSP3QOPOqY7YYJIfSBBaJYD3iAaqHWgU&#10;zWAuGUg6dwRqxIbi/QORwkdAxDXlCIB4GhzEdZ2m5BpPU3LNpym5/tOU3Awjyl+BEJLpErdiSACE&#10;ZKbE51bCOmmcVZSJMjefJuBBMkvmlhF3YTU55i5TZG72vwuLhDH5ZXbMzu4X2KBojgdacR/hQHbn&#10;kPnOFiEcKa3j0mrnBb9be9BbLKFCXOL8OszdjsyZIVCFd+Hpl4uWE9BHqTWR37FmAsq+Va4fq1uz&#10;i7aH1nyZ1cbX21e+fj9muzve/i+tNjCUXK42bMf50quNEotx6uDj1QbG6y+42rAHUn1y+TNXGyMu&#10;fAbUJlQ592HNMuLC5zxtfuezHS7mj7Hh01zrTiSPlglitRHXDF9taDKJ1cZoSuWrJLHmSFPKxV3q&#10;nBZXe5qnVP4Fz18x9UtERnbql2CM7NQvFxbZqV8uLLJTv1xYxKb+z5/J4XuJmRxvv9BM7jSfmX3p&#10;oA3qyyRS0A95q77O0ci1zG++fuPtM7/xtt+sbvF/HxHAr1FEoN+vd5+etw/94Xl5On7THx5v/Gf2&#10;nrcICsybG5Q6faDv1YEME/3zJB7Py8PPH/bXq/4ZkazN+812c/rFsgNmihq1+/jTZvXTwf1l9aeP&#10;+GDe5h7Tb5ju8ZYqnbnQK5UgIlcE0bHN6sd+9fNxtutfP+HL9uvvj3t8WhchbJQP/3Q49C/0UT9E&#10;QVwaTnIhuWQz3m83+/CNRPrtBcbe4el02t/e3BxXT/ZWuYjO+oeHzWr9pl99eF7vTk5xh/UWsve7&#10;49NmfwTC7Hb9/H4NIQ9/uEc7V8fT8rR+dYXv9u1OFkkW+7Bi0X0/ny+K31+/ruevr6t5+/b6+0XV&#10;Xrfzty3inJ15bV6HDyt+OK6hleX2zX7jm46PF44aH70SL/JlRfd1SL9JGX3ycHlLGrIxusPqn6B7&#10;Gz85ng7r0wqfolzePuCrkf7fMaAPL6zWz4omGxz3MP77lz/299DGEpfsWWWEoA4US185tgenMYwW&#10;Dtl3jgZVdOqTFmjVEPUPRfeH4+mHdf88ox9QO1ppWYev/aFdgYRaPHzp0jIff+Jyvnjbve2q66po&#10;3sISb95cf//udXXdvEN69k355vXrNyZYwn3iknzp8w1hdax+2VLbfrHvVjqXhrAjIwbt46uQ9BP/&#10;t9+HfLx9eYRpUeIR36t82qzeLE9L/ndLdbsu+qd+e78+fPc/A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/FKRbbAAAAAwEAAA8AAABkcnMvZG93bnJldi54bWxMj0FLw0AQhe+C&#10;/2EZwZvdRGktMZtSinoqgq0g3qbZaRKanQ3ZbZL+e0cvenkwvOG97+WrybVqoD40ng2kswQUcelt&#10;w5WBj/3L3RJUiMgWW89k4EIBVsX1VY6Z9SO/07CLlZIQDhkaqGPsMq1DWZPDMPMdsXhH3zuMcvaV&#10;tj2OEu5afZ8kC+2wYWmosaNNTeVpd3YGXkcc1w/p87A9HTeXr/387XObkjG3N9P6CVSkKf49ww++&#10;oEMhTAd/ZhtUa0CGxF8Vb76QFQcDj8sUdJHr/+zFNwAAAP//AwBQSwMECgAAAAAAAAAhAKOf6wLf&#10;BAAA3wQAABQAAABkcnMvbWVkaWEvaW1hZ2UxLnBuZ4lQTkcNChoKAAAADUlIRFIAAAA7AAAAPwgG&#10;AAAAXrSwpQAAAAZiS0dEAP8A/wD/oL2nkwAAAAlwSFlzAAAOxAAADsQBlSsOGwAABH9JREFUaIHt&#10;ml1oHUUYhp89OZqiNjE20aRpxab+YVtrMFWsoqgBL0RFEGmViFUqCv5gURH0Uq9ECoqCd6JYUK+8&#10;qRd6Wy+0WqEqYiBW6k8qthhzYdVTXy/mHDzZM7M7u2dmewy+sCRn5tv53ne/mdmZbyeR9BLwOHCC&#10;5Ys6sBsZvCopkcQyvBJJr6n5o4Une4BYjOuplsBEktrCfTOw9yR1tRi4FXiv9SMt9nvgEmCxalYR&#10;MAB8DYy1CmopgzXA01UyioidtAmFzsgCHAfWAz9WxSoCTgVmgXPbC9ORBVgBPFgFo4h4iJRQsEcW&#10;4GdMl/4rNqsI6AcOAyPpCltkAc4GborJKCJuwyIU3GIBdsThEh0zrgpXNwZoAOOYLv1fQT9wDDjN&#10;VpkV2TqwPQajiNiKQyhkiwW4PiyX6JjOqswTe62HTS+hK7FDwKXhuETFGcDlWQY+UbsxDJfouAro&#10;yzLwEXtlGC7RcU2egY/YiwIQqQJX5xlkvWdbOI4ZD72ctukDFoDTs4x8IruC3o/uGnKEgv9rZUt3&#10;XKJjnY+Rr9jMKb0HEFTsxV0QqQJew8xXbK+P2aBi1xawPRk438fIV0CCydb1KjpSMDYUidZQSSKx&#10;MYhnIIqIPbMcl+gY9zUsInZlCSJVwJpvsmE5iB32NSwidrAEkSqwytdwOYxZ7x73v9gUGsAe4MPS&#10;dOLifQy/Rp5h3n72Y0w6dS4QsZiYAN4GplwGWZF9E7iOOEIzc0UlMYfJhr7ltJAd70iqRfz0PxOx&#10;7Zqkd22ibN14EbM/PBrh6YP5QPwBsAnISwmVxSrgW1KTl60bf0Y8oQB3ARuImxA4CnyeLrSJ/TIi&#10;CYB7mn8fiOznq3RBImlzqmweOBKJwEbgYPP/X4FR4I9IvkaBc5aURJwobNcrqTljW5X+k875KRpW&#10;Aj+xNOV5ADN2KyFRZarldjpzu5PAtqoIVBXZGvAR9u9G88CFVHDQrA48kSp7g/BHC2ZwfyAbBR4D&#10;ngvscwy4e0mJZaHxSOCJYUjSEYufdixIGgvsd1faiW3M3k/Ysfw85qhRFgaA3QF91oH7OkodT3pH&#10;oKc7KenvnKi2495Afh+1Ne4S+4uk1QGcbpU05yGyIellSeMBfE5IWiwiVpL2STorgPO6zJP+3eHn&#10;gKRNAfwgaUTSpy5BWWIlaVbSlkBELpD0Xar9vZIGA7V/hXJ6UZ5YSToh08XWBiC0XtJ8s909kvoC&#10;tHmezDI0d27wOWbQQgOzD/0C+AazjToM7C84U94AvI7Zzy4UvHcK85FtGLMQ2Yw5zeP39vCIbBYe&#10;LhmNkZL37eyGbDdiP5G7Gz6j8mN9WtKzjrqapP1lCXcj9g4HoVua9YdUfFU0pX9fG9MOmzvLEu5G&#10;7LCFyICkY202hyRtsNjZrsnUvfscduvKEi4r9gcHke0W2z8lvSB3lEclvdi0S2OjxT6RWfQURtk1&#10;8G+O8sssZadgdlazjnsOAruadmnYzjsLc4C6MMqKTRzlWUd0bGLALNpdmCjoPxNlxa7u4t5u0Y95&#10;1xbGP8QwHJkpL1ZsAAAAAElFTkSuQmCCUEsBAi0AFAAGAAgAAAAhALGCZ7YKAQAAEwIAABMAAAAA&#10;AAAAAAAAAAAAAAAAAFtDb250ZW50X1R5cGVzXS54bWxQSwECLQAUAAYACAAAACEAOP0h/9YAAACU&#10;AQAACwAAAAAAAAAAAAAAAAA7AQAAX3JlbHMvLnJlbHNQSwECLQAUAAYACAAAACEA/cJtWw4cAAA/&#10;mAAADgAAAAAAAAAAAAAAAAA6AgAAZHJzL2Uyb0RvYy54bWxQSwECLQAUAAYACAAAACEAqiYOvrwA&#10;AAAhAQAAGQAAAAAAAAAAAAAAAAB0HgAAZHJzL19yZWxzL2Uyb0RvYy54bWwucmVsc1BLAQItABQA&#10;BgAIAAAAIQBvxSkW2wAAAAMBAAAPAAAAAAAAAAAAAAAAAGcfAABkcnMvZG93bnJldi54bWxQSwEC&#10;LQAKAAAAAAAAACEAo5/rAt8EAADfBAAAFAAAAAAAAAAAAAAAAABvIAAAZHJzL21lZGlhL2ltYWdl&#10;MS5wbmdQSwUGAAAAAAYABgB8AQAAgCUAAAAA&#10;">
                <v:shape id="Freeform 30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31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32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33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34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:rsidR="0086764D" w:rsidRPr="00E07FDE" w:rsidRDefault="0086764D" w:rsidP="0086764D">
      <w:pPr>
        <w:jc w:val="center"/>
        <w:rPr>
          <w:b/>
          <w:sz w:val="28"/>
          <w:szCs w:val="28"/>
          <w:lang w:val="uk-UA"/>
        </w:rPr>
      </w:pPr>
      <w:r w:rsidRPr="00E07FDE">
        <w:rPr>
          <w:b/>
          <w:sz w:val="28"/>
          <w:szCs w:val="28"/>
          <w:lang w:val="uk-UA"/>
        </w:rPr>
        <w:t>ВИКОНАВЧИЙ КОМІТЕТ</w:t>
      </w:r>
    </w:p>
    <w:p w:rsidR="0086764D" w:rsidRPr="00E07FDE" w:rsidRDefault="0086764D" w:rsidP="0086764D">
      <w:pPr>
        <w:jc w:val="center"/>
        <w:rPr>
          <w:b/>
          <w:sz w:val="28"/>
          <w:szCs w:val="28"/>
          <w:lang w:val="uk-UA"/>
        </w:rPr>
      </w:pPr>
      <w:r w:rsidRPr="00E07FDE">
        <w:rPr>
          <w:b/>
          <w:sz w:val="28"/>
          <w:szCs w:val="28"/>
          <w:lang w:val="uk-UA"/>
        </w:rPr>
        <w:t>НОВООДЕСЬКОЇ МІСЬКОЇ РАДИ</w:t>
      </w:r>
    </w:p>
    <w:p w:rsidR="0086764D" w:rsidRPr="00E07FDE" w:rsidRDefault="0086764D" w:rsidP="0086764D">
      <w:pPr>
        <w:jc w:val="center"/>
        <w:rPr>
          <w:b/>
          <w:sz w:val="28"/>
          <w:szCs w:val="28"/>
          <w:lang w:val="uk-UA"/>
        </w:rPr>
      </w:pPr>
      <w:r w:rsidRPr="00E07FDE">
        <w:rPr>
          <w:b/>
          <w:sz w:val="28"/>
          <w:szCs w:val="28"/>
          <w:lang w:val="uk-UA"/>
        </w:rPr>
        <w:t>МИКОЛАЇВСЬКОЇ ОБЛАСТІ</w:t>
      </w:r>
    </w:p>
    <w:p w:rsidR="0086764D" w:rsidRPr="00E07FDE" w:rsidRDefault="0086764D" w:rsidP="0086764D">
      <w:pPr>
        <w:jc w:val="center"/>
        <w:rPr>
          <w:lang w:val="uk-UA"/>
        </w:rPr>
      </w:pPr>
    </w:p>
    <w:p w:rsidR="0086764D" w:rsidRPr="00EA4C38" w:rsidRDefault="001B4307" w:rsidP="008676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ПРОЕКТ </w:t>
      </w:r>
      <w:bookmarkStart w:id="0" w:name="_GoBack"/>
      <w:bookmarkEnd w:id="0"/>
      <w:r w:rsidR="0086764D" w:rsidRPr="00EA4C38">
        <w:rPr>
          <w:b/>
          <w:sz w:val="28"/>
          <w:szCs w:val="28"/>
        </w:rPr>
        <w:t xml:space="preserve">Р І Ш Е Н </w:t>
      </w:r>
      <w:proofErr w:type="spellStart"/>
      <w:r w:rsidR="0086764D" w:rsidRPr="00EA4C38">
        <w:rPr>
          <w:b/>
          <w:sz w:val="28"/>
          <w:szCs w:val="28"/>
        </w:rPr>
        <w:t>Н</w:t>
      </w:r>
      <w:proofErr w:type="spellEnd"/>
      <w:r w:rsidR="0086764D" w:rsidRPr="00EA4C38">
        <w:rPr>
          <w:b/>
          <w:sz w:val="28"/>
          <w:szCs w:val="28"/>
        </w:rPr>
        <w:t xml:space="preserve"> Я</w:t>
      </w:r>
    </w:p>
    <w:p w:rsidR="0086764D" w:rsidRDefault="0086764D" w:rsidP="0086764D">
      <w:pPr>
        <w:pStyle w:val="a3"/>
        <w:spacing w:before="89" w:line="322" w:lineRule="exact"/>
        <w:ind w:left="0" w:right="61"/>
        <w:jc w:val="both"/>
        <w:rPr>
          <w:sz w:val="16"/>
          <w:szCs w:val="16"/>
        </w:rPr>
      </w:pPr>
    </w:p>
    <w:p w:rsidR="0086764D" w:rsidRPr="00A22DFE" w:rsidRDefault="0086764D" w:rsidP="0086764D">
      <w:pPr>
        <w:pStyle w:val="a3"/>
        <w:spacing w:before="89" w:line="322" w:lineRule="exact"/>
        <w:ind w:left="0" w:right="6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від </w:t>
      </w:r>
      <w:r w:rsidR="001B4307">
        <w:rPr>
          <w:sz w:val="26"/>
          <w:szCs w:val="26"/>
        </w:rPr>
        <w:t>____</w:t>
      </w:r>
      <w:r>
        <w:rPr>
          <w:sz w:val="26"/>
          <w:szCs w:val="26"/>
        </w:rPr>
        <w:t xml:space="preserve"> </w:t>
      </w:r>
      <w:r w:rsidR="001B4307">
        <w:rPr>
          <w:sz w:val="26"/>
          <w:szCs w:val="26"/>
        </w:rPr>
        <w:t>______</w:t>
      </w:r>
      <w:r w:rsidRPr="00A22DFE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A22DFE">
        <w:rPr>
          <w:sz w:val="26"/>
          <w:szCs w:val="26"/>
        </w:rPr>
        <w:t xml:space="preserve"> року        </w:t>
      </w:r>
      <w:r>
        <w:rPr>
          <w:sz w:val="26"/>
          <w:szCs w:val="26"/>
        </w:rPr>
        <w:t xml:space="preserve"> </w:t>
      </w:r>
      <w:r w:rsidRPr="00A22D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A22DF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</w:t>
      </w:r>
      <w:r w:rsidRPr="00A22DFE">
        <w:rPr>
          <w:sz w:val="26"/>
          <w:szCs w:val="26"/>
        </w:rPr>
        <w:t xml:space="preserve">м. Нова Одеса                    </w:t>
      </w:r>
      <w:r>
        <w:rPr>
          <w:sz w:val="26"/>
          <w:szCs w:val="26"/>
        </w:rPr>
        <w:t xml:space="preserve">         №</w:t>
      </w:r>
      <w:r w:rsidRPr="00A22DFE">
        <w:rPr>
          <w:sz w:val="26"/>
          <w:szCs w:val="26"/>
        </w:rPr>
        <w:t xml:space="preserve"> </w:t>
      </w:r>
      <w:r w:rsidR="001B4307">
        <w:rPr>
          <w:sz w:val="26"/>
          <w:szCs w:val="26"/>
        </w:rPr>
        <w:t>______</w:t>
      </w:r>
    </w:p>
    <w:p w:rsidR="0086764D" w:rsidRPr="00C97E63" w:rsidRDefault="0086764D" w:rsidP="0086764D">
      <w:pPr>
        <w:widowControl w:val="0"/>
        <w:suppressAutoHyphens/>
        <w:autoSpaceDN w:val="0"/>
        <w:spacing w:after="20"/>
        <w:ind w:right="-42"/>
        <w:jc w:val="both"/>
        <w:textAlignment w:val="baseline"/>
        <w:rPr>
          <w:b/>
          <w:color w:val="000000"/>
          <w:kern w:val="3"/>
          <w:sz w:val="26"/>
          <w:szCs w:val="26"/>
          <w:lang w:val="uk-UA"/>
        </w:rPr>
      </w:pPr>
    </w:p>
    <w:p w:rsidR="00080FB6" w:rsidRPr="00080FB6" w:rsidRDefault="00080FB6" w:rsidP="00080FB6">
      <w:pPr>
        <w:spacing w:after="30"/>
        <w:jc w:val="both"/>
        <w:rPr>
          <w:b/>
          <w:color w:val="000000"/>
          <w:sz w:val="26"/>
          <w:szCs w:val="26"/>
        </w:rPr>
      </w:pPr>
      <w:r w:rsidRPr="00080FB6">
        <w:rPr>
          <w:b/>
          <w:color w:val="000000"/>
          <w:sz w:val="26"/>
          <w:szCs w:val="26"/>
        </w:rPr>
        <w:t xml:space="preserve">Про </w:t>
      </w:r>
      <w:proofErr w:type="spellStart"/>
      <w:r w:rsidRPr="00080FB6">
        <w:rPr>
          <w:b/>
          <w:color w:val="000000"/>
          <w:sz w:val="26"/>
          <w:szCs w:val="26"/>
        </w:rPr>
        <w:t>затвердження</w:t>
      </w:r>
      <w:proofErr w:type="spellEnd"/>
      <w:r w:rsidRPr="00080FB6">
        <w:rPr>
          <w:b/>
          <w:color w:val="000000"/>
          <w:sz w:val="26"/>
          <w:szCs w:val="26"/>
        </w:rPr>
        <w:t xml:space="preserve"> уточненного </w:t>
      </w:r>
      <w:proofErr w:type="spellStart"/>
      <w:r w:rsidRPr="00080FB6">
        <w:rPr>
          <w:b/>
          <w:color w:val="000000"/>
          <w:sz w:val="26"/>
          <w:szCs w:val="26"/>
        </w:rPr>
        <w:t>фінансового</w:t>
      </w:r>
      <w:proofErr w:type="spellEnd"/>
      <w:r w:rsidRPr="00080FB6">
        <w:rPr>
          <w:b/>
          <w:color w:val="000000"/>
          <w:sz w:val="26"/>
          <w:szCs w:val="26"/>
        </w:rPr>
        <w:t xml:space="preserve"> плану   </w:t>
      </w:r>
    </w:p>
    <w:p w:rsidR="00080FB6" w:rsidRPr="00080FB6" w:rsidRDefault="00080FB6" w:rsidP="00080FB6">
      <w:pPr>
        <w:spacing w:after="30"/>
        <w:jc w:val="both"/>
        <w:rPr>
          <w:b/>
          <w:color w:val="000000"/>
          <w:sz w:val="26"/>
          <w:szCs w:val="26"/>
        </w:rPr>
      </w:pPr>
      <w:r w:rsidRPr="00080FB6">
        <w:rPr>
          <w:b/>
          <w:color w:val="000000"/>
          <w:sz w:val="26"/>
          <w:szCs w:val="26"/>
        </w:rPr>
        <w:t>КНП</w:t>
      </w:r>
      <w:proofErr w:type="gramStart"/>
      <w:r w:rsidRPr="00080FB6">
        <w:rPr>
          <w:b/>
          <w:color w:val="000000"/>
          <w:sz w:val="26"/>
          <w:szCs w:val="26"/>
        </w:rPr>
        <w:t xml:space="preserve">   «</w:t>
      </w:r>
      <w:proofErr w:type="spellStart"/>
      <w:proofErr w:type="gramEnd"/>
      <w:r w:rsidRPr="00080FB6">
        <w:rPr>
          <w:b/>
          <w:color w:val="000000"/>
          <w:sz w:val="26"/>
          <w:szCs w:val="26"/>
        </w:rPr>
        <w:t>Новоодеська</w:t>
      </w:r>
      <w:proofErr w:type="spellEnd"/>
      <w:r w:rsidRPr="00080FB6">
        <w:rPr>
          <w:b/>
          <w:color w:val="000000"/>
          <w:sz w:val="26"/>
          <w:szCs w:val="26"/>
        </w:rPr>
        <w:t xml:space="preserve">    </w:t>
      </w:r>
      <w:proofErr w:type="spellStart"/>
      <w:r w:rsidRPr="00080FB6">
        <w:rPr>
          <w:b/>
          <w:color w:val="000000"/>
          <w:sz w:val="26"/>
          <w:szCs w:val="26"/>
        </w:rPr>
        <w:t>багатопрофільна</w:t>
      </w:r>
      <w:proofErr w:type="spellEnd"/>
      <w:r w:rsidRPr="00080FB6">
        <w:rPr>
          <w:b/>
          <w:color w:val="000000"/>
          <w:sz w:val="26"/>
          <w:szCs w:val="26"/>
        </w:rPr>
        <w:t xml:space="preserve">   </w:t>
      </w:r>
      <w:proofErr w:type="spellStart"/>
      <w:r w:rsidRPr="00080FB6">
        <w:rPr>
          <w:b/>
          <w:color w:val="000000"/>
          <w:sz w:val="26"/>
          <w:szCs w:val="26"/>
        </w:rPr>
        <w:t>лікарня</w:t>
      </w:r>
      <w:proofErr w:type="spellEnd"/>
      <w:r w:rsidRPr="00080FB6">
        <w:rPr>
          <w:b/>
          <w:color w:val="000000"/>
          <w:sz w:val="26"/>
          <w:szCs w:val="26"/>
        </w:rPr>
        <w:t>»</w:t>
      </w:r>
    </w:p>
    <w:p w:rsidR="00080FB6" w:rsidRPr="00080FB6" w:rsidRDefault="00080FB6" w:rsidP="00080FB6">
      <w:pPr>
        <w:spacing w:after="30"/>
        <w:jc w:val="both"/>
        <w:rPr>
          <w:b/>
          <w:color w:val="000000"/>
          <w:sz w:val="26"/>
          <w:szCs w:val="26"/>
        </w:rPr>
      </w:pPr>
      <w:proofErr w:type="spellStart"/>
      <w:r w:rsidRPr="00080FB6">
        <w:rPr>
          <w:b/>
          <w:color w:val="000000"/>
          <w:sz w:val="26"/>
          <w:szCs w:val="26"/>
        </w:rPr>
        <w:t>Новоодеської</w:t>
      </w:r>
      <w:proofErr w:type="spellEnd"/>
      <w:r w:rsidRPr="00080FB6">
        <w:rPr>
          <w:b/>
          <w:color w:val="000000"/>
          <w:sz w:val="26"/>
          <w:szCs w:val="26"/>
        </w:rPr>
        <w:t xml:space="preserve">   </w:t>
      </w:r>
      <w:proofErr w:type="spellStart"/>
      <w:r w:rsidRPr="00080FB6">
        <w:rPr>
          <w:b/>
          <w:color w:val="000000"/>
          <w:sz w:val="26"/>
          <w:szCs w:val="26"/>
        </w:rPr>
        <w:t>міської</w:t>
      </w:r>
      <w:proofErr w:type="spellEnd"/>
      <w:r w:rsidRPr="00080FB6">
        <w:rPr>
          <w:b/>
          <w:color w:val="000000"/>
          <w:sz w:val="26"/>
          <w:szCs w:val="26"/>
        </w:rPr>
        <w:t xml:space="preserve">   </w:t>
      </w:r>
      <w:proofErr w:type="gramStart"/>
      <w:r w:rsidRPr="00080FB6">
        <w:rPr>
          <w:b/>
          <w:color w:val="000000"/>
          <w:sz w:val="26"/>
          <w:szCs w:val="26"/>
        </w:rPr>
        <w:t>ради  на</w:t>
      </w:r>
      <w:proofErr w:type="gramEnd"/>
      <w:r w:rsidRPr="00080FB6">
        <w:rPr>
          <w:b/>
          <w:color w:val="000000"/>
          <w:sz w:val="26"/>
          <w:szCs w:val="26"/>
        </w:rPr>
        <w:t xml:space="preserve">  202</w:t>
      </w:r>
      <w:r w:rsidRPr="00080FB6">
        <w:rPr>
          <w:b/>
          <w:color w:val="000000"/>
          <w:sz w:val="26"/>
          <w:szCs w:val="26"/>
          <w:lang w:val="uk-UA"/>
        </w:rPr>
        <w:t>6</w:t>
      </w:r>
      <w:r w:rsidRPr="00080FB6">
        <w:rPr>
          <w:b/>
          <w:color w:val="000000"/>
          <w:sz w:val="26"/>
          <w:szCs w:val="26"/>
        </w:rPr>
        <w:t xml:space="preserve">  </w:t>
      </w:r>
      <w:proofErr w:type="spellStart"/>
      <w:r w:rsidRPr="00080FB6">
        <w:rPr>
          <w:b/>
          <w:color w:val="000000"/>
          <w:sz w:val="26"/>
          <w:szCs w:val="26"/>
        </w:rPr>
        <w:t>рік</w:t>
      </w:r>
      <w:proofErr w:type="spellEnd"/>
    </w:p>
    <w:p w:rsidR="00080FB6" w:rsidRDefault="00080FB6" w:rsidP="00080FB6">
      <w:pPr>
        <w:spacing w:after="30"/>
        <w:jc w:val="both"/>
        <w:rPr>
          <w:b/>
          <w:color w:val="000000"/>
          <w:sz w:val="26"/>
          <w:szCs w:val="26"/>
        </w:rPr>
      </w:pPr>
    </w:p>
    <w:p w:rsidR="00080FB6" w:rsidRPr="00080FB6" w:rsidRDefault="00080FB6" w:rsidP="00080FB6">
      <w:pPr>
        <w:spacing w:after="30"/>
        <w:jc w:val="both"/>
        <w:rPr>
          <w:b/>
          <w:color w:val="000000"/>
          <w:sz w:val="26"/>
          <w:szCs w:val="26"/>
        </w:rPr>
      </w:pPr>
    </w:p>
    <w:p w:rsidR="00080FB6" w:rsidRPr="00080FB6" w:rsidRDefault="00080FB6" w:rsidP="00080FB6">
      <w:pPr>
        <w:spacing w:after="30"/>
        <w:ind w:firstLine="567"/>
        <w:jc w:val="both"/>
        <w:rPr>
          <w:sz w:val="26"/>
          <w:szCs w:val="26"/>
        </w:rPr>
      </w:pPr>
      <w:r w:rsidRPr="00080FB6">
        <w:rPr>
          <w:b/>
          <w:color w:val="000000"/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Відповідно</w:t>
      </w:r>
      <w:proofErr w:type="spellEnd"/>
      <w:r w:rsidRPr="00080FB6">
        <w:rPr>
          <w:sz w:val="26"/>
          <w:szCs w:val="26"/>
        </w:rPr>
        <w:t xml:space="preserve"> до </w:t>
      </w:r>
      <w:proofErr w:type="spellStart"/>
      <w:r w:rsidRPr="00080FB6">
        <w:rPr>
          <w:sz w:val="26"/>
          <w:szCs w:val="26"/>
        </w:rPr>
        <w:t>статті</w:t>
      </w:r>
      <w:proofErr w:type="spellEnd"/>
      <w:r w:rsidRPr="00080FB6">
        <w:rPr>
          <w:sz w:val="26"/>
          <w:szCs w:val="26"/>
        </w:rPr>
        <w:t xml:space="preserve"> 28 Закону </w:t>
      </w:r>
      <w:proofErr w:type="spellStart"/>
      <w:r w:rsidRPr="00080FB6">
        <w:rPr>
          <w:sz w:val="26"/>
          <w:szCs w:val="26"/>
        </w:rPr>
        <w:t>України</w:t>
      </w:r>
      <w:proofErr w:type="spellEnd"/>
      <w:r w:rsidRPr="00080FB6">
        <w:rPr>
          <w:sz w:val="26"/>
          <w:szCs w:val="26"/>
        </w:rPr>
        <w:t xml:space="preserve"> "Про </w:t>
      </w:r>
      <w:proofErr w:type="spellStart"/>
      <w:r w:rsidRPr="00080FB6">
        <w:rPr>
          <w:sz w:val="26"/>
          <w:szCs w:val="26"/>
        </w:rPr>
        <w:t>місцеве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самоврядування</w:t>
      </w:r>
      <w:proofErr w:type="spellEnd"/>
      <w:r w:rsidRPr="00080FB6">
        <w:rPr>
          <w:sz w:val="26"/>
          <w:szCs w:val="26"/>
        </w:rPr>
        <w:t xml:space="preserve"> в </w:t>
      </w:r>
      <w:proofErr w:type="spellStart"/>
      <w:r w:rsidRPr="00080FB6">
        <w:rPr>
          <w:sz w:val="26"/>
          <w:szCs w:val="26"/>
        </w:rPr>
        <w:t>Україні</w:t>
      </w:r>
      <w:proofErr w:type="spellEnd"/>
      <w:r w:rsidRPr="00080FB6">
        <w:rPr>
          <w:sz w:val="26"/>
          <w:szCs w:val="26"/>
        </w:rPr>
        <w:t xml:space="preserve">", статуту </w:t>
      </w:r>
      <w:proofErr w:type="spellStart"/>
      <w:r w:rsidRPr="00080FB6">
        <w:rPr>
          <w:sz w:val="26"/>
          <w:szCs w:val="26"/>
        </w:rPr>
        <w:t>комунального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некомерційного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підприємства</w:t>
      </w:r>
      <w:proofErr w:type="spellEnd"/>
      <w:r w:rsidRPr="00080FB6">
        <w:rPr>
          <w:sz w:val="26"/>
          <w:szCs w:val="26"/>
        </w:rPr>
        <w:t xml:space="preserve"> «</w:t>
      </w:r>
      <w:proofErr w:type="spellStart"/>
      <w:r w:rsidRPr="00080FB6">
        <w:rPr>
          <w:sz w:val="26"/>
          <w:szCs w:val="26"/>
        </w:rPr>
        <w:t>Новоодеська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багатопрофільна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лікарня</w:t>
      </w:r>
      <w:proofErr w:type="spellEnd"/>
      <w:r w:rsidRPr="00080FB6">
        <w:rPr>
          <w:sz w:val="26"/>
          <w:szCs w:val="26"/>
        </w:rPr>
        <w:t xml:space="preserve">» </w:t>
      </w:r>
      <w:proofErr w:type="spellStart"/>
      <w:r w:rsidRPr="00080FB6">
        <w:rPr>
          <w:sz w:val="26"/>
          <w:szCs w:val="26"/>
        </w:rPr>
        <w:t>Новоодеської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міської</w:t>
      </w:r>
      <w:proofErr w:type="spellEnd"/>
      <w:r w:rsidRPr="00080FB6">
        <w:rPr>
          <w:sz w:val="26"/>
          <w:szCs w:val="26"/>
        </w:rPr>
        <w:t xml:space="preserve"> ради,</w:t>
      </w:r>
      <w:r w:rsidRPr="00080FB6">
        <w:rPr>
          <w:sz w:val="26"/>
          <w:szCs w:val="26"/>
          <w:lang w:val="uk-UA"/>
        </w:rPr>
        <w:t xml:space="preserve"> розглянувши клопотання цього підприємства,</w:t>
      </w:r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виконавчий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комітет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міської</w:t>
      </w:r>
      <w:proofErr w:type="spellEnd"/>
      <w:r w:rsidRPr="00080FB6">
        <w:rPr>
          <w:sz w:val="26"/>
          <w:szCs w:val="26"/>
        </w:rPr>
        <w:t xml:space="preserve"> ради  </w:t>
      </w:r>
    </w:p>
    <w:p w:rsidR="00080FB6" w:rsidRPr="00080FB6" w:rsidRDefault="00080FB6" w:rsidP="00080FB6">
      <w:pPr>
        <w:spacing w:after="30"/>
        <w:jc w:val="both"/>
        <w:rPr>
          <w:b/>
          <w:sz w:val="26"/>
          <w:szCs w:val="26"/>
        </w:rPr>
      </w:pPr>
      <w:r w:rsidRPr="00080FB6">
        <w:rPr>
          <w:b/>
          <w:sz w:val="26"/>
          <w:szCs w:val="26"/>
        </w:rPr>
        <w:t>ВИРІШИВ:</w:t>
      </w:r>
    </w:p>
    <w:p w:rsidR="00080FB6" w:rsidRDefault="00080FB6" w:rsidP="00080FB6">
      <w:pPr>
        <w:spacing w:after="30"/>
        <w:jc w:val="both"/>
        <w:rPr>
          <w:b/>
          <w:sz w:val="26"/>
          <w:szCs w:val="26"/>
        </w:rPr>
      </w:pPr>
    </w:p>
    <w:p w:rsidR="00080FB6" w:rsidRPr="00080FB6" w:rsidRDefault="00080FB6" w:rsidP="00080FB6">
      <w:pPr>
        <w:spacing w:after="30"/>
        <w:jc w:val="both"/>
        <w:rPr>
          <w:b/>
          <w:sz w:val="26"/>
          <w:szCs w:val="26"/>
        </w:rPr>
      </w:pPr>
    </w:p>
    <w:p w:rsidR="00080FB6" w:rsidRPr="00080FB6" w:rsidRDefault="00080FB6" w:rsidP="00080FB6">
      <w:pPr>
        <w:spacing w:after="30"/>
        <w:ind w:firstLine="567"/>
        <w:jc w:val="both"/>
        <w:rPr>
          <w:sz w:val="26"/>
          <w:szCs w:val="26"/>
        </w:rPr>
      </w:pPr>
      <w:r w:rsidRPr="00080FB6">
        <w:rPr>
          <w:sz w:val="26"/>
          <w:szCs w:val="26"/>
        </w:rPr>
        <w:t xml:space="preserve">1.Затвердити уточнений </w:t>
      </w:r>
      <w:proofErr w:type="spellStart"/>
      <w:r w:rsidRPr="00080FB6">
        <w:rPr>
          <w:sz w:val="26"/>
          <w:szCs w:val="26"/>
        </w:rPr>
        <w:t>фінансовий</w:t>
      </w:r>
      <w:proofErr w:type="spellEnd"/>
      <w:r w:rsidRPr="00080FB6">
        <w:rPr>
          <w:sz w:val="26"/>
          <w:szCs w:val="26"/>
        </w:rPr>
        <w:t xml:space="preserve"> план КНП «</w:t>
      </w:r>
      <w:proofErr w:type="spellStart"/>
      <w:r w:rsidRPr="00080FB6">
        <w:rPr>
          <w:sz w:val="26"/>
          <w:szCs w:val="26"/>
        </w:rPr>
        <w:t>Новоодеська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багатопрофільна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лікарня</w:t>
      </w:r>
      <w:proofErr w:type="spellEnd"/>
      <w:r w:rsidRPr="00080FB6">
        <w:rPr>
          <w:sz w:val="26"/>
          <w:szCs w:val="26"/>
        </w:rPr>
        <w:t xml:space="preserve">» </w:t>
      </w:r>
      <w:proofErr w:type="spellStart"/>
      <w:r w:rsidRPr="00080FB6">
        <w:rPr>
          <w:sz w:val="26"/>
          <w:szCs w:val="26"/>
        </w:rPr>
        <w:t>Новоодеської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міської</w:t>
      </w:r>
      <w:proofErr w:type="spellEnd"/>
      <w:r w:rsidRPr="00080FB6">
        <w:rPr>
          <w:sz w:val="26"/>
          <w:szCs w:val="26"/>
        </w:rPr>
        <w:t xml:space="preserve"> ради на 202</w:t>
      </w:r>
      <w:r w:rsidRPr="00080FB6">
        <w:rPr>
          <w:sz w:val="26"/>
          <w:szCs w:val="26"/>
          <w:lang w:val="uk-UA"/>
        </w:rPr>
        <w:t>6</w:t>
      </w:r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рік</w:t>
      </w:r>
      <w:proofErr w:type="spellEnd"/>
      <w:r w:rsidRPr="00080FB6">
        <w:rPr>
          <w:sz w:val="26"/>
          <w:szCs w:val="26"/>
        </w:rPr>
        <w:t xml:space="preserve"> (</w:t>
      </w:r>
      <w:proofErr w:type="spellStart"/>
      <w:r w:rsidRPr="00080FB6">
        <w:rPr>
          <w:sz w:val="26"/>
          <w:szCs w:val="26"/>
        </w:rPr>
        <w:t>додається</w:t>
      </w:r>
      <w:proofErr w:type="spellEnd"/>
      <w:r w:rsidRPr="00080FB6">
        <w:rPr>
          <w:sz w:val="26"/>
          <w:szCs w:val="26"/>
        </w:rPr>
        <w:t>).</w:t>
      </w:r>
    </w:p>
    <w:p w:rsidR="00080FB6" w:rsidRPr="00080FB6" w:rsidRDefault="00080FB6" w:rsidP="00080FB6">
      <w:pPr>
        <w:spacing w:after="30"/>
        <w:ind w:firstLine="567"/>
        <w:jc w:val="both"/>
        <w:rPr>
          <w:sz w:val="26"/>
          <w:szCs w:val="26"/>
        </w:rPr>
      </w:pPr>
      <w:r w:rsidRPr="00080FB6">
        <w:rPr>
          <w:sz w:val="26"/>
          <w:szCs w:val="26"/>
        </w:rPr>
        <w:t xml:space="preserve">2. Контроль за </w:t>
      </w:r>
      <w:proofErr w:type="spellStart"/>
      <w:r w:rsidRPr="00080FB6">
        <w:rPr>
          <w:sz w:val="26"/>
          <w:szCs w:val="26"/>
        </w:rPr>
        <w:t>виконанням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цього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рішення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покласти</w:t>
      </w:r>
      <w:proofErr w:type="spellEnd"/>
      <w:r w:rsidRPr="00080FB6">
        <w:rPr>
          <w:sz w:val="26"/>
          <w:szCs w:val="26"/>
        </w:rPr>
        <w:t xml:space="preserve"> на заступника </w:t>
      </w:r>
      <w:proofErr w:type="spellStart"/>
      <w:r w:rsidRPr="00080FB6">
        <w:rPr>
          <w:sz w:val="26"/>
          <w:szCs w:val="26"/>
        </w:rPr>
        <w:t>міського</w:t>
      </w:r>
      <w:proofErr w:type="spellEnd"/>
      <w:r w:rsidRPr="00080FB6">
        <w:rPr>
          <w:sz w:val="26"/>
          <w:szCs w:val="26"/>
        </w:rPr>
        <w:t xml:space="preserve"> </w:t>
      </w:r>
      <w:proofErr w:type="spellStart"/>
      <w:r w:rsidRPr="00080FB6">
        <w:rPr>
          <w:sz w:val="26"/>
          <w:szCs w:val="26"/>
        </w:rPr>
        <w:t>голови</w:t>
      </w:r>
      <w:proofErr w:type="spellEnd"/>
      <w:r w:rsidRPr="00080FB6">
        <w:rPr>
          <w:sz w:val="26"/>
          <w:szCs w:val="26"/>
        </w:rPr>
        <w:t xml:space="preserve"> Злу С.Л.</w:t>
      </w:r>
    </w:p>
    <w:p w:rsidR="00080FB6" w:rsidRDefault="00080FB6" w:rsidP="00080FB6">
      <w:pPr>
        <w:spacing w:after="30"/>
        <w:rPr>
          <w:b/>
          <w:bCs/>
          <w:sz w:val="26"/>
          <w:szCs w:val="26"/>
        </w:rPr>
      </w:pPr>
    </w:p>
    <w:p w:rsidR="00080FB6" w:rsidRPr="00080FB6" w:rsidRDefault="00080FB6" w:rsidP="00080FB6">
      <w:pPr>
        <w:spacing w:after="30"/>
        <w:rPr>
          <w:b/>
          <w:bCs/>
          <w:sz w:val="26"/>
          <w:szCs w:val="26"/>
        </w:rPr>
      </w:pPr>
    </w:p>
    <w:p w:rsidR="00080FB6" w:rsidRPr="00080FB6" w:rsidRDefault="00080FB6" w:rsidP="00080FB6">
      <w:pPr>
        <w:spacing w:after="30"/>
        <w:rPr>
          <w:b/>
          <w:bCs/>
          <w:sz w:val="26"/>
          <w:szCs w:val="26"/>
        </w:rPr>
      </w:pPr>
      <w:proofErr w:type="spellStart"/>
      <w:r w:rsidRPr="00080FB6">
        <w:rPr>
          <w:b/>
          <w:bCs/>
          <w:sz w:val="26"/>
          <w:szCs w:val="26"/>
        </w:rPr>
        <w:t>Міський</w:t>
      </w:r>
      <w:proofErr w:type="spellEnd"/>
      <w:r w:rsidRPr="00080FB6">
        <w:rPr>
          <w:b/>
          <w:bCs/>
          <w:sz w:val="26"/>
          <w:szCs w:val="26"/>
        </w:rPr>
        <w:t xml:space="preserve"> голова                </w:t>
      </w:r>
      <w:r w:rsidRPr="00080FB6">
        <w:rPr>
          <w:b/>
          <w:bCs/>
          <w:sz w:val="26"/>
          <w:szCs w:val="26"/>
        </w:rPr>
        <w:tab/>
      </w:r>
      <w:r w:rsidRPr="00080FB6">
        <w:rPr>
          <w:b/>
          <w:bCs/>
          <w:sz w:val="26"/>
          <w:szCs w:val="26"/>
        </w:rPr>
        <w:tab/>
        <w:t xml:space="preserve">                                       </w:t>
      </w:r>
      <w:proofErr w:type="spellStart"/>
      <w:r w:rsidRPr="00080FB6">
        <w:rPr>
          <w:b/>
          <w:bCs/>
          <w:sz w:val="26"/>
          <w:szCs w:val="26"/>
        </w:rPr>
        <w:t>Олександр</w:t>
      </w:r>
      <w:proofErr w:type="spellEnd"/>
      <w:r w:rsidRPr="00080FB6">
        <w:rPr>
          <w:b/>
          <w:bCs/>
          <w:sz w:val="26"/>
          <w:szCs w:val="26"/>
        </w:rPr>
        <w:t xml:space="preserve"> ПОЛЯКОВ</w:t>
      </w:r>
    </w:p>
    <w:p w:rsidR="009E4294" w:rsidRPr="007116CE" w:rsidRDefault="009E4294" w:rsidP="009E4294">
      <w:pPr>
        <w:jc w:val="both"/>
        <w:rPr>
          <w:sz w:val="24"/>
          <w:lang w:val="uk-UA"/>
        </w:rPr>
      </w:pPr>
    </w:p>
    <w:p w:rsidR="009E4294" w:rsidRDefault="009E4294" w:rsidP="009E4294">
      <w:pPr>
        <w:rPr>
          <w:lang w:val="uk-UA"/>
        </w:rPr>
      </w:pPr>
    </w:p>
    <w:p w:rsidR="009A3544" w:rsidRPr="001A787E" w:rsidRDefault="009A3544" w:rsidP="009E4294">
      <w:pPr>
        <w:ind w:right="4959"/>
        <w:jc w:val="both"/>
        <w:rPr>
          <w:sz w:val="26"/>
          <w:szCs w:val="26"/>
        </w:rPr>
      </w:pPr>
    </w:p>
    <w:sectPr w:rsidR="009A3544" w:rsidRPr="001A787E" w:rsidSect="005216D3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4D"/>
    <w:rsid w:val="00080FB6"/>
    <w:rsid w:val="001A787E"/>
    <w:rsid w:val="001B4307"/>
    <w:rsid w:val="005216D3"/>
    <w:rsid w:val="0086764D"/>
    <w:rsid w:val="008E5CB0"/>
    <w:rsid w:val="009011A5"/>
    <w:rsid w:val="009A3544"/>
    <w:rsid w:val="009E4294"/>
    <w:rsid w:val="00E0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F8B5"/>
  <w15:docId w15:val="{4D25203C-838B-4428-8266-716CA985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764D"/>
    <w:pPr>
      <w:widowControl w:val="0"/>
      <w:autoSpaceDE w:val="0"/>
      <w:autoSpaceDN w:val="0"/>
      <w:ind w:left="342"/>
    </w:pPr>
    <w:rPr>
      <w:rFonts w:eastAsia="Calibri"/>
      <w:sz w:val="28"/>
      <w:szCs w:val="28"/>
      <w:lang w:val="uk-UA" w:eastAsia="uk-UA"/>
    </w:rPr>
  </w:style>
  <w:style w:type="character" w:customStyle="1" w:styleId="a4">
    <w:name w:val="Основной текст Знак"/>
    <w:basedOn w:val="a0"/>
    <w:link w:val="a3"/>
    <w:rsid w:val="0086764D"/>
    <w:rPr>
      <w:rFonts w:ascii="Times New Roman" w:eastAsia="Calibri" w:hAnsi="Times New Roman" w:cs="Times New Roman"/>
      <w:sz w:val="28"/>
      <w:szCs w:val="28"/>
      <w:lang w:val="uk-UA" w:eastAsia="uk-UA"/>
    </w:rPr>
  </w:style>
  <w:style w:type="paragraph" w:styleId="a5">
    <w:name w:val="No Spacing"/>
    <w:link w:val="a6"/>
    <w:uiPriority w:val="1"/>
    <w:qFormat/>
    <w:rsid w:val="00867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Без интервала Знак"/>
    <w:link w:val="a5"/>
    <w:uiPriority w:val="1"/>
    <w:locked/>
    <w:rsid w:val="008676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11">
    <w:name w:val="rvts11"/>
    <w:basedOn w:val="a0"/>
    <w:rsid w:val="001A787E"/>
  </w:style>
  <w:style w:type="character" w:styleId="a7">
    <w:name w:val="Hyperlink"/>
    <w:uiPriority w:val="99"/>
    <w:unhideWhenUsed/>
    <w:rsid w:val="001A787E"/>
    <w:rPr>
      <w:color w:val="0000FF"/>
      <w:u w:val="single"/>
    </w:rPr>
  </w:style>
  <w:style w:type="character" w:customStyle="1" w:styleId="rvts37">
    <w:name w:val="rvts37"/>
    <w:rsid w:val="001A787E"/>
  </w:style>
  <w:style w:type="paragraph" w:customStyle="1" w:styleId="docdata">
    <w:name w:val="docdata"/>
    <w:aliases w:val="docy,v5,4587,baiaagaaboqcaaadbg4aaauudgaaaaaaaaaaaaaaaaaaaaaaaaaaaaaaaaaaaaaaaaaaaaaaaaaaaaaaaaaaaaaaaaaaaaaaaaaaaaaaaaaaaaaaaaaaaaaaaaaaaaaaaaaaaaaaaaaaaaaaaaaaaaaaaaaaaaaaaaaaaaaaaaaaaaaaaaaaaaaaaaaaaaaaaaaaaaaaaaaaaaaaaaaaaaaaaaaaaaaaaaaaaaaa"/>
    <w:basedOn w:val="a"/>
    <w:rsid w:val="00E07FDE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rsid w:val="00E07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9E4294"/>
    <w:pPr>
      <w:spacing w:after="120" w:line="254" w:lineRule="auto"/>
      <w:ind w:left="283"/>
    </w:pPr>
    <w:rPr>
      <w:rFonts w:eastAsiaTheme="minorHAnsi"/>
      <w:sz w:val="26"/>
      <w:szCs w:val="26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E4294"/>
    <w:rPr>
      <w:rFonts w:ascii="Times New Roman" w:hAnsi="Times New Roman" w:cs="Times New Roman"/>
      <w:sz w:val="26"/>
      <w:szCs w:val="26"/>
      <w:lang w:val="en-US"/>
    </w:rPr>
  </w:style>
  <w:style w:type="paragraph" w:customStyle="1" w:styleId="ab">
    <w:name w:val="Ñòèëü"/>
    <w:rsid w:val="009E4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16D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16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Tatiana Tatiana</cp:lastModifiedBy>
  <cp:revision>4</cp:revision>
  <cp:lastPrinted>2026-06-05T07:22:00Z</cp:lastPrinted>
  <dcterms:created xsi:type="dcterms:W3CDTF">2026-06-17T08:37:00Z</dcterms:created>
  <dcterms:modified xsi:type="dcterms:W3CDTF">2026-08-12T10:08:00Z</dcterms:modified>
</cp:coreProperties>
</file>